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5230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eastAsia="Arial" w:hAnsi="Times New Roman" w:cs="Times New Roman"/>
          <w:b/>
          <w:bCs/>
          <w:spacing w:val="-5"/>
          <w:sz w:val="24"/>
          <w:szCs w:val="24"/>
          <w:u w:val="single"/>
        </w:rPr>
      </w:pPr>
      <w:r w:rsidRPr="003E47EE">
        <w:rPr>
          <w:rFonts w:ascii="Times New Roman" w:eastAsia="Arial" w:hAnsi="Times New Roman" w:cs="Times New Roman"/>
          <w:b/>
          <w:bCs/>
          <w:spacing w:val="-5"/>
          <w:sz w:val="24"/>
          <w:szCs w:val="24"/>
          <w:u w:val="single"/>
        </w:rPr>
        <w:t>CERTIFICATION</w:t>
      </w:r>
      <w:r w:rsidR="00105F49">
        <w:rPr>
          <w:rFonts w:ascii="Times New Roman" w:eastAsia="Arial" w:hAnsi="Times New Roman" w:cs="Times New Roman"/>
          <w:b/>
          <w:bCs/>
          <w:spacing w:val="-5"/>
          <w:sz w:val="24"/>
          <w:szCs w:val="24"/>
          <w:u w:val="single"/>
        </w:rPr>
        <w:t xml:space="preserve"> FORM</w:t>
      </w:r>
      <w:r w:rsidRPr="003E47EE">
        <w:rPr>
          <w:rFonts w:ascii="Times New Roman" w:eastAsia="Arial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</w:p>
    <w:p w14:paraId="0362EE02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</w:pPr>
    </w:p>
    <w:p w14:paraId="05516BCB" w14:textId="77777777" w:rsidR="00052D8F" w:rsidRPr="003E47EE" w:rsidRDefault="00052D8F" w:rsidP="00052D8F">
      <w:pPr>
        <w:pBdr>
          <w:bottom w:val="single" w:sz="12" w:space="1" w:color="auto"/>
        </w:pBdr>
        <w:spacing w:before="75" w:after="0" w:line="240" w:lineRule="auto"/>
        <w:ind w:right="-20"/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</w:pPr>
      <w:r w:rsidRPr="003E47EE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The following text shall be included on the front cover of the County Highway and Bridge Improvement Plan:</w:t>
      </w:r>
      <w:r w:rsidRPr="003E47EE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br/>
      </w:r>
    </w:p>
    <w:p w14:paraId="1FA0EC8B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</w:pPr>
    </w:p>
    <w:p w14:paraId="7B9F40E5" w14:textId="7C574762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Certification:   As approved this ____ day of ___________, 20</w:t>
      </w:r>
      <w:r w:rsidR="007B4134">
        <w:rPr>
          <w:rFonts w:ascii="Times New Roman" w:hAnsi="Times New Roman" w:cs="Times New Roman"/>
          <w:sz w:val="24"/>
          <w:szCs w:val="24"/>
        </w:rPr>
        <w:t>2</w:t>
      </w:r>
      <w:r w:rsidRPr="003E47EE">
        <w:rPr>
          <w:rFonts w:ascii="Times New Roman" w:hAnsi="Times New Roman" w:cs="Times New Roman"/>
          <w:sz w:val="24"/>
          <w:szCs w:val="24"/>
        </w:rPr>
        <w:t>__</w:t>
      </w:r>
    </w:p>
    <w:p w14:paraId="27899E6F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 xml:space="preserve"> _____________________ County Commission</w:t>
      </w:r>
    </w:p>
    <w:p w14:paraId="658FCAEF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58691F05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53D7E7BE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By:  __________________________________</w:t>
      </w:r>
    </w:p>
    <w:p w14:paraId="1CE25791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County Commission Chairperson</w:t>
      </w:r>
    </w:p>
    <w:p w14:paraId="32460C99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445E28E4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Attest:</w:t>
      </w:r>
    </w:p>
    <w:p w14:paraId="6B538E77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7F8D4AB0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6A772BA9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 xml:space="preserve">_______________________________________     </w:t>
      </w:r>
    </w:p>
    <w:p w14:paraId="78D2D79F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County Auditor or Clerk</w:t>
      </w:r>
    </w:p>
    <w:p w14:paraId="4BA6D7D0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5AB21383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7CA37755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2625E38E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County Contact Person: _________________________</w:t>
      </w:r>
    </w:p>
    <w:p w14:paraId="169772D0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Phone Number: ________________________________</w:t>
      </w:r>
    </w:p>
    <w:p w14:paraId="4B1C6031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Email Address: ________________________________</w:t>
      </w:r>
    </w:p>
    <w:p w14:paraId="1AA30E58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7C6A17F0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0D254774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Received by SDDOT on _________________________</w:t>
      </w:r>
    </w:p>
    <w:p w14:paraId="6A32EAF4" w14:textId="77777777" w:rsidR="00052D8F" w:rsidRPr="003E47EE" w:rsidRDefault="00052D8F" w:rsidP="00052D8F">
      <w:pPr>
        <w:spacing w:before="7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3E47EE">
        <w:rPr>
          <w:rFonts w:ascii="Times New Roman" w:hAnsi="Times New Roman" w:cs="Times New Roman"/>
          <w:sz w:val="24"/>
          <w:szCs w:val="24"/>
        </w:rPr>
        <w:t>Approved by SDDOT on ________________________</w:t>
      </w:r>
    </w:p>
    <w:p w14:paraId="3E6C8D39" w14:textId="77777777" w:rsidR="00052D8F" w:rsidRPr="003E47EE" w:rsidRDefault="00052D8F" w:rsidP="00052D8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6572A3D7" w14:textId="77777777" w:rsidR="009B7252" w:rsidRDefault="009B7252"/>
    <w:sectPr w:rsidR="009B72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FDA5" w14:textId="77777777" w:rsidR="00CD24D6" w:rsidRDefault="00CD24D6" w:rsidP="00CD24D6">
      <w:pPr>
        <w:spacing w:after="0" w:line="240" w:lineRule="auto"/>
      </w:pPr>
      <w:r>
        <w:separator/>
      </w:r>
    </w:p>
  </w:endnote>
  <w:endnote w:type="continuationSeparator" w:id="0">
    <w:p w14:paraId="64BAE2CC" w14:textId="77777777" w:rsidR="00CD24D6" w:rsidRDefault="00CD24D6" w:rsidP="00CD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36CF" w14:textId="77777777" w:rsidR="001C269B" w:rsidRDefault="001C2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666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D83A20" w14:textId="5CDB9C9A" w:rsidR="00CD24D6" w:rsidRDefault="00CD24D6" w:rsidP="00CD24D6">
        <w:pPr>
          <w:pStyle w:val="Footer"/>
          <w:jc w:val="right"/>
        </w:pP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 \* Arabic  \* MERGEFORMAT </w:instrText>
        </w:r>
        <w:r>
          <w:rPr>
            <w:b/>
          </w:rPr>
          <w:fldChar w:fldCharType="separate"/>
        </w:r>
        <w:r w:rsidR="00105F49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\* Arabic  \* MERGEFORMAT </w:instrText>
        </w:r>
        <w:r>
          <w:rPr>
            <w:b/>
          </w:rPr>
          <w:fldChar w:fldCharType="separate"/>
        </w:r>
        <w:r w:rsidR="00105F49">
          <w:rPr>
            <w:b/>
            <w:noProof/>
          </w:rPr>
          <w:t>1</w:t>
        </w:r>
        <w:r>
          <w:rPr>
            <w:b/>
          </w:rPr>
          <w:fldChar w:fldCharType="end"/>
        </w:r>
      </w:p>
    </w:sdtContent>
  </w:sdt>
  <w:p w14:paraId="0B3AAEC7" w14:textId="77777777" w:rsidR="00CD24D6" w:rsidRDefault="00CD24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19E1" w14:textId="77777777" w:rsidR="001C269B" w:rsidRDefault="001C2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4AAA" w14:textId="77777777" w:rsidR="00CD24D6" w:rsidRDefault="00CD24D6" w:rsidP="00CD24D6">
      <w:pPr>
        <w:spacing w:after="0" w:line="240" w:lineRule="auto"/>
      </w:pPr>
      <w:r>
        <w:separator/>
      </w:r>
    </w:p>
  </w:footnote>
  <w:footnote w:type="continuationSeparator" w:id="0">
    <w:p w14:paraId="5BEE0071" w14:textId="77777777" w:rsidR="00CD24D6" w:rsidRDefault="00CD24D6" w:rsidP="00CD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BDF2" w14:textId="77777777" w:rsidR="001C269B" w:rsidRDefault="001C2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F224" w14:textId="77777777" w:rsidR="001C269B" w:rsidRDefault="001C2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24FC" w14:textId="77777777" w:rsidR="001C269B" w:rsidRDefault="001C2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D6"/>
    <w:rsid w:val="00052D8F"/>
    <w:rsid w:val="00105F49"/>
    <w:rsid w:val="001402D6"/>
    <w:rsid w:val="001C269B"/>
    <w:rsid w:val="002C74C3"/>
    <w:rsid w:val="005E25C8"/>
    <w:rsid w:val="007B4134"/>
    <w:rsid w:val="00865F9F"/>
    <w:rsid w:val="009B7252"/>
    <w:rsid w:val="00B742AB"/>
    <w:rsid w:val="00C12153"/>
    <w:rsid w:val="00CD24D6"/>
    <w:rsid w:val="00F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35487"/>
  <w15:docId w15:val="{C9D903F9-9826-4510-86EA-7627C5CE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4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4D6"/>
  </w:style>
  <w:style w:type="paragraph" w:styleId="Footer">
    <w:name w:val="footer"/>
    <w:basedOn w:val="Normal"/>
    <w:link w:val="FooterChar"/>
    <w:uiPriority w:val="99"/>
    <w:unhideWhenUsed/>
    <w:rsid w:val="00CD2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4D6"/>
  </w:style>
  <w:style w:type="paragraph" w:styleId="BalloonText">
    <w:name w:val="Balloon Text"/>
    <w:basedOn w:val="Normal"/>
    <w:link w:val="BalloonTextChar"/>
    <w:uiPriority w:val="99"/>
    <w:semiHidden/>
    <w:unhideWhenUsed/>
    <w:rsid w:val="00CD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Clocksin, Noel</dc:creator>
  <cp:lastModifiedBy>Clocksin, Noel</cp:lastModifiedBy>
  <cp:revision>2</cp:revision>
  <dcterms:created xsi:type="dcterms:W3CDTF">2023-04-04T15:58:00Z</dcterms:created>
  <dcterms:modified xsi:type="dcterms:W3CDTF">2023-04-04T15:58:00Z</dcterms:modified>
</cp:coreProperties>
</file>